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AA2DA2" w:rsidRPr="000E3FB1" w:rsidTr="00B32950">
        <w:trPr>
          <w:trHeight w:val="743"/>
        </w:trPr>
        <w:tc>
          <w:tcPr>
            <w:tcW w:w="4436" w:type="dxa"/>
          </w:tcPr>
          <w:p w:rsidR="00AA2DA2" w:rsidRPr="000E3FB1" w:rsidRDefault="00AA2DA2" w:rsidP="00B32950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AA2DA2" w:rsidRPr="000E3FB1" w:rsidRDefault="00AA2DA2" w:rsidP="00B3295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065" t="7620" r="11430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JxIqQR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6061" w:type="dxa"/>
          </w:tcPr>
          <w:p w:rsidR="00AA2DA2" w:rsidRPr="000E3FB1" w:rsidRDefault="00AA2DA2" w:rsidP="00B3295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AA2DA2" w:rsidRPr="000E3FB1" w:rsidRDefault="00AA2DA2" w:rsidP="00B3295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AA2DA2" w:rsidRPr="000E3FB1" w:rsidRDefault="00AA2DA2" w:rsidP="00B32950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AA2DA2" w:rsidRPr="00190071" w:rsidRDefault="00AA2DA2" w:rsidP="00AA2DA2">
      <w:pPr>
        <w:tabs>
          <w:tab w:val="left" w:pos="456"/>
        </w:tabs>
        <w:jc w:val="center"/>
        <w:rPr>
          <w:b/>
          <w:sz w:val="24"/>
        </w:rPr>
      </w:pPr>
    </w:p>
    <w:p w:rsidR="00AA2DA2" w:rsidRPr="002807D8" w:rsidRDefault="00AA2DA2" w:rsidP="00AA2DA2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2807D8">
        <w:rPr>
          <w:b/>
          <w:color w:val="000000"/>
          <w:sz w:val="24"/>
        </w:rPr>
        <w:t>KẾ HOẠCH TUẦN 26</w:t>
      </w:r>
    </w:p>
    <w:p w:rsidR="00AA2DA2" w:rsidRPr="00190071" w:rsidRDefault="00AA2DA2" w:rsidP="00AA2DA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AA2DA2" w:rsidRPr="00190071" w:rsidRDefault="00AA2DA2" w:rsidP="00AA2DA2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25</w:t>
      </w:r>
      <w:r w:rsidRPr="00190071">
        <w:rPr>
          <w:b/>
          <w:sz w:val="24"/>
        </w:rPr>
        <w:t>:</w:t>
      </w:r>
    </w:p>
    <w:p w:rsidR="00AA2DA2" w:rsidRPr="00190071" w:rsidRDefault="00AA2DA2" w:rsidP="00AA2DA2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 xml:space="preserve">Đã thực hiện hoàn thành chương trình 20; </w:t>
      </w:r>
      <w:r w:rsidRPr="00190071">
        <w:rPr>
          <w:sz w:val="24"/>
        </w:rPr>
        <w:t>tự nghiên cứu BDTX.</w:t>
      </w:r>
      <w:r>
        <w:rPr>
          <w:sz w:val="24"/>
        </w:rPr>
        <w:t xml:space="preserve"> Đã BD HS năng khiếu TV L5.</w:t>
      </w:r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AA2DA2" w:rsidRPr="00190071" w:rsidRDefault="00AA2DA2" w:rsidP="00AA2DA2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GVCN đã kết hợp BD học sinh giỏi và phụ đạo HS </w:t>
      </w:r>
      <w:r>
        <w:rPr>
          <w:sz w:val="24"/>
        </w:rPr>
        <w:t>chưa hoàn thành</w:t>
      </w:r>
      <w:r w:rsidRPr="00190071">
        <w:rPr>
          <w:sz w:val="24"/>
        </w:rPr>
        <w:t xml:space="preserve"> vào các buổi chiều (2,3,6)</w:t>
      </w:r>
    </w:p>
    <w:p w:rsidR="00AA2DA2" w:rsidRDefault="00AA2DA2" w:rsidP="00AA2DA2">
      <w:pPr>
        <w:tabs>
          <w:tab w:val="left" w:pos="456"/>
          <w:tab w:val="left" w:pos="6885"/>
        </w:tabs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 xml:space="preserve">Vận động HS tham gia các phong trào “Bạn nghèo vượt khó”; </w:t>
      </w:r>
    </w:p>
    <w:p w:rsidR="00AA2DA2" w:rsidRDefault="00AA2DA2" w:rsidP="00AA2DA2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Toàn thể CBGV của tổ đã tham dự tập huấn chương trình thay sách GK mới.</w:t>
      </w:r>
    </w:p>
    <w:p w:rsidR="00AA2DA2" w:rsidRDefault="00AA2DA2" w:rsidP="00AA2DA2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Toàn thể CBGV của tổ đã tham dự Đại hội Công đoàn trường nhiệm kỳ 2020-2025.</w:t>
      </w:r>
    </w:p>
    <w:p w:rsidR="00AA2DA2" w:rsidRDefault="00AA2DA2" w:rsidP="00AA2DA2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* Tồn tại: Chưa triển khai được chuyên đề luyện từ và câu của lớp 2.</w:t>
      </w:r>
    </w:p>
    <w:p w:rsidR="00AA2DA2" w:rsidRPr="00190071" w:rsidRDefault="00AA2DA2" w:rsidP="00AA2DA2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26</w:t>
      </w:r>
      <w:r w:rsidRPr="00190071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AA2DA2" w:rsidRPr="000E3FB1" w:rsidTr="00B32950">
        <w:tc>
          <w:tcPr>
            <w:tcW w:w="1227" w:type="dxa"/>
          </w:tcPr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AA2DA2" w:rsidRPr="000E3FB1" w:rsidRDefault="00AA2DA2" w:rsidP="00B32950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AA2DA2" w:rsidRPr="000E3FB1" w:rsidRDefault="00AA2DA2" w:rsidP="00B32950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AA2DA2" w:rsidRPr="000E3FB1" w:rsidTr="00B32950">
        <w:tc>
          <w:tcPr>
            <w:tcW w:w="1227" w:type="dxa"/>
          </w:tcPr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AA2DA2" w:rsidRPr="000E3FB1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21</w:t>
            </w:r>
          </w:p>
          <w:p w:rsidR="00AA2DA2" w:rsidRPr="000E3FB1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>- Duyệt lịch báo giảng và kế hoạch DH của GV tổ.</w:t>
            </w:r>
          </w:p>
          <w:p w:rsidR="00AA2DA2" w:rsidRPr="000E3FB1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3082" w:type="dxa"/>
          </w:tcPr>
          <w:p w:rsidR="00AA2DA2" w:rsidRPr="000E3FB1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A2DA2" w:rsidRPr="000E3FB1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  <w:p w:rsidR="00AA2DA2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GVCN </w:t>
            </w:r>
          </w:p>
          <w:p w:rsidR="00AA2DA2" w:rsidRPr="000E3FB1" w:rsidRDefault="00AA2DA2" w:rsidP="00B32950">
            <w:pPr>
              <w:rPr>
                <w:sz w:val="24"/>
              </w:rPr>
            </w:pPr>
          </w:p>
        </w:tc>
      </w:tr>
      <w:tr w:rsidR="00AA2DA2" w:rsidRPr="000E3FB1" w:rsidTr="00B32950">
        <w:trPr>
          <w:trHeight w:val="658"/>
        </w:trPr>
        <w:tc>
          <w:tcPr>
            <w:tcW w:w="1227" w:type="dxa"/>
          </w:tcPr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AA2DA2" w:rsidRDefault="00AA2DA2" w:rsidP="00B3295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</w:t>
            </w:r>
          </w:p>
          <w:p w:rsidR="00AA2DA2" w:rsidRDefault="00AA2DA2" w:rsidP="00B32950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 chức sơ kết Tổ CM HKI</w:t>
            </w:r>
          </w:p>
          <w:p w:rsidR="00AA2DA2" w:rsidRPr="000E3FB1" w:rsidRDefault="00AA2DA2" w:rsidP="00B32950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Dự sơ kết HKI của trường</w:t>
            </w:r>
          </w:p>
        </w:tc>
        <w:tc>
          <w:tcPr>
            <w:tcW w:w="3082" w:type="dxa"/>
          </w:tcPr>
          <w:p w:rsidR="00AA2DA2" w:rsidRPr="000E3FB1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A2DA2" w:rsidRPr="000E3FB1" w:rsidRDefault="00AA2DA2" w:rsidP="00B32950">
            <w:pPr>
              <w:rPr>
                <w:sz w:val="24"/>
              </w:rPr>
            </w:pPr>
          </w:p>
          <w:p w:rsidR="00AA2DA2" w:rsidRPr="000E3FB1" w:rsidRDefault="00AA2DA2" w:rsidP="00B32950">
            <w:pPr>
              <w:rPr>
                <w:sz w:val="24"/>
              </w:rPr>
            </w:pPr>
          </w:p>
        </w:tc>
      </w:tr>
      <w:tr w:rsidR="00AA2DA2" w:rsidRPr="000E3FB1" w:rsidTr="00B32950">
        <w:tc>
          <w:tcPr>
            <w:tcW w:w="1227" w:type="dxa"/>
          </w:tcPr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AA2DA2" w:rsidRPr="000E3FB1" w:rsidRDefault="00AA2DA2" w:rsidP="00B329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AA2DA2" w:rsidRPr="000E3FB1" w:rsidRDefault="00AA2DA2" w:rsidP="00B3295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 chức HS lao động vệ sinh trước khi nghỉ tết</w:t>
            </w:r>
          </w:p>
        </w:tc>
        <w:tc>
          <w:tcPr>
            <w:tcW w:w="3082" w:type="dxa"/>
          </w:tcPr>
          <w:p w:rsidR="00AA2DA2" w:rsidRPr="000E3FB1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A2DA2" w:rsidRPr="000E3FB1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A2DA2" w:rsidRPr="000E3FB1" w:rsidRDefault="00AA2DA2" w:rsidP="00B329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Cô Linh TP</w:t>
            </w:r>
            <w:r w:rsidRPr="000E3FB1">
              <w:rPr>
                <w:sz w:val="24"/>
              </w:rPr>
              <w:t xml:space="preserve">, </w:t>
            </w:r>
          </w:p>
        </w:tc>
      </w:tr>
      <w:tr w:rsidR="00AA2DA2" w:rsidRPr="000E3FB1" w:rsidTr="00B32950">
        <w:trPr>
          <w:trHeight w:val="536"/>
        </w:trPr>
        <w:tc>
          <w:tcPr>
            <w:tcW w:w="1227" w:type="dxa"/>
          </w:tcPr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AA2DA2" w:rsidRPr="000E3FB1" w:rsidRDefault="00AA2DA2" w:rsidP="00B3295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182245</wp:posOffset>
                      </wp:positionV>
                      <wp:extent cx="163195" cy="1113155"/>
                      <wp:effectExtent l="10160" t="13335" r="7620" b="698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" cy="1113155"/>
                              </a:xfrm>
                              <a:prstGeom prst="rightBrace">
                                <a:avLst>
                                  <a:gd name="adj1" fmla="val 5684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4.15pt;margin-top:14.35pt;width:12.85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qQggIAADAFAAAOAAAAZHJzL2Uyb0RvYy54bWysVNuO0zAQfUfiHyy/dxNnk24bbbpamhYh&#10;cVmx8AGu7TQBxw6223RB/DtjJy0t+4IQeXDszOTMnJkzvr07tBLthbGNVgUmVzFGQjHNG7Ut8OdP&#10;68kMI+uo4lRqJQr8JCy+W7x8cdt3uUh0rSUXBgGIsnnfFbh2rsujyLJatNRe6U4oMFbatNTB0Wwj&#10;bmgP6K2MkjieRr02vDOaCWvhazkY8SLgV5Vg7kNVWeGQLDDk5sJqwrrxa7S4pfnW0K5u2JgG/Ycs&#10;WtooCHqCKqmjaGeaZ1Btw4y2unJXTLeRrqqGicAB2JD4DzaPNe1E4ALFsd2pTPb/wbL3+weDGg69&#10;w0jRFlr0sdnWDr0ylAlEfIH6zubg99g9GE/Rdm81+2rBEF1Y/MGCD9r07zQHILpzOhTlUJnW/wl0&#10;0SHU/ulUe3FwiMFHMr0m8wwjBiZCyDXJMh87ovnx785Y91roFvlNgY1PM2QZYtD9W+tCB/jIg/Iv&#10;wKlqJTR0TyXKprM0GRt+5pNc+MTwjHFHRMjgGNnDK71upAyykQr1BZ5nSRYysFo23BtDkcx2s5QG&#10;QWCgGp4R9sLN6J3iAawWlK/GvaONHPYQXCqPB2Ua+fmCBWX9mMfz1Ww1SydpMl1N0rgsJ/frZTqZ&#10;rslNVl6Xy2VJfvrUSJrXDedC+eyOKifp36lonLdBnyedX7Cw52TX4XlONrpMI7QWuBzfgV0QlNfQ&#10;ILqN5k+gJ6OHsYVrBja1Nt8x6mFkC2y/7agRGMk3CmZiTtLUz3g4pNlNAgdzbtmcW6hiAFVgh9Gw&#10;XbrhXth1QVp+IoaG34OOq8YdBT9kNaofxjIwGK8QP/fn5+D1+6Jb/AIAAP//AwBQSwMEFAAGAAgA&#10;AAAhANrk/pneAAAACAEAAA8AAABkcnMvZG93bnJldi54bWxMj8FOwzAQRO9I/IO1SNyoQ1vRKMSp&#10;CogLUCFKJcTNibdJhL2ObLcJf89ygtuOZjT7plxPzooThth7UnA9y0AgNd701CrYvz9e5SBi0mS0&#10;9YQKvjHCujo/K3Vh/EhveNqlVnAJxUIr6FIaCilj06HTceYHJPYOPjidWIZWmqBHLndWzrPsRjrd&#10;E3/o9ID3HTZfu6NTcPjsFv7p5eG5duFju7d3m9d6bJW6vJg2tyASTukvDL/4jA4VM9X+SCYKq2CZ&#10;LzipYJ6vQLC/WvK0mnXGh6xK+X9A9QMAAP//AwBQSwECLQAUAAYACAAAACEAtoM4kv4AAADhAQAA&#10;EwAAAAAAAAAAAAAAAAAAAAAAW0NvbnRlbnRfVHlwZXNdLnhtbFBLAQItABQABgAIAAAAIQA4/SH/&#10;1gAAAJQBAAALAAAAAAAAAAAAAAAAAC8BAABfcmVscy8ucmVsc1BLAQItABQABgAIAAAAIQDrqqqQ&#10;ggIAADAFAAAOAAAAAAAAAAAAAAAAAC4CAABkcnMvZTJvRG9jLnhtbFBLAQItABQABgAIAAAAIQDa&#10;5P6Z3gAAAAgBAAAPAAAAAAAAAAAAAAAAANwEAABkcnMvZG93bnJldi54bWxQSwUGAAAAAAQABADz&#10;AAAA5wUAAAAA&#10;"/>
                  </w:pict>
                </mc:Fallback>
              </mc:AlternateContent>
            </w:r>
          </w:p>
        </w:tc>
        <w:tc>
          <w:tcPr>
            <w:tcW w:w="3082" w:type="dxa"/>
          </w:tcPr>
          <w:p w:rsidR="00AA2DA2" w:rsidRPr="000E3FB1" w:rsidRDefault="00AA2DA2" w:rsidP="00B32950">
            <w:pPr>
              <w:rPr>
                <w:sz w:val="24"/>
              </w:rPr>
            </w:pPr>
          </w:p>
        </w:tc>
      </w:tr>
      <w:tr w:rsidR="00AA2DA2" w:rsidRPr="000E3FB1" w:rsidTr="00B32950">
        <w:tc>
          <w:tcPr>
            <w:tcW w:w="1227" w:type="dxa"/>
          </w:tcPr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AA2DA2" w:rsidRDefault="00AA2DA2" w:rsidP="00B32950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0E3FB1">
              <w:rPr>
                <w:b/>
                <w:color w:val="FF0000"/>
                <w:sz w:val="24"/>
              </w:rPr>
              <w:t>Nghỉ Tết Nguyên Đán (</w:t>
            </w:r>
            <w:r>
              <w:rPr>
                <w:b/>
                <w:color w:val="FF0000"/>
                <w:sz w:val="24"/>
              </w:rPr>
              <w:t>Canh Tý</w:t>
            </w:r>
            <w:r w:rsidRPr="000E3FB1">
              <w:rPr>
                <w:b/>
                <w:color w:val="FF0000"/>
                <w:sz w:val="24"/>
              </w:rPr>
              <w:t>)</w:t>
            </w:r>
          </w:p>
          <w:p w:rsidR="00AA2DA2" w:rsidRPr="000E3FB1" w:rsidRDefault="00AA2DA2" w:rsidP="00B32950">
            <w:pPr>
              <w:jc w:val="center"/>
              <w:rPr>
                <w:sz w:val="24"/>
              </w:rPr>
            </w:pPr>
            <w:r w:rsidRPr="000E3FB1">
              <w:rPr>
                <w:sz w:val="24"/>
              </w:rPr>
              <w:t>(GV trực theo lịch phân công)</w:t>
            </w:r>
          </w:p>
        </w:tc>
        <w:tc>
          <w:tcPr>
            <w:tcW w:w="3082" w:type="dxa"/>
          </w:tcPr>
          <w:p w:rsidR="00AA2DA2" w:rsidRPr="000E3FB1" w:rsidRDefault="00AA2DA2" w:rsidP="00B32950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AA2DA2" w:rsidRPr="000E3FB1" w:rsidTr="00B32950">
        <w:tc>
          <w:tcPr>
            <w:tcW w:w="1227" w:type="dxa"/>
          </w:tcPr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AA2DA2" w:rsidRPr="000E3FB1" w:rsidRDefault="00AA2DA2" w:rsidP="00B32950">
            <w:pPr>
              <w:rPr>
                <w:sz w:val="24"/>
              </w:rPr>
            </w:pPr>
          </w:p>
        </w:tc>
        <w:tc>
          <w:tcPr>
            <w:tcW w:w="3082" w:type="dxa"/>
          </w:tcPr>
          <w:p w:rsidR="00AA2DA2" w:rsidRPr="000E3FB1" w:rsidRDefault="00AA2DA2" w:rsidP="00B32950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AA2DA2" w:rsidRPr="000E3FB1" w:rsidTr="00B32950">
        <w:tc>
          <w:tcPr>
            <w:tcW w:w="1227" w:type="dxa"/>
          </w:tcPr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AA2DA2" w:rsidRPr="000E3FB1" w:rsidRDefault="00AA2DA2" w:rsidP="00B329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AA2DA2" w:rsidRPr="000E3FB1" w:rsidRDefault="00AA2DA2" w:rsidP="00B32950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3082" w:type="dxa"/>
          </w:tcPr>
          <w:p w:rsidR="00AA2DA2" w:rsidRPr="000E3FB1" w:rsidRDefault="00AA2DA2" w:rsidP="00B32950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A2DA2" w:rsidRPr="00190071" w:rsidRDefault="00AA2DA2" w:rsidP="00AA2DA2">
      <w:pPr>
        <w:tabs>
          <w:tab w:val="left" w:pos="456"/>
        </w:tabs>
        <w:spacing w:line="360" w:lineRule="auto"/>
        <w:rPr>
          <w:sz w:val="24"/>
        </w:rPr>
      </w:pPr>
      <w:r w:rsidRPr="00190071">
        <w:rPr>
          <w:b/>
          <w:sz w:val="24"/>
        </w:rPr>
        <w:t xml:space="preserve">   </w:t>
      </w: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AA2DA2" w:rsidRDefault="00AA2DA2" w:rsidP="00AA2DA2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AA2DA2" w:rsidRDefault="00AA2DA2" w:rsidP="00AA2DA2">
      <w:pPr>
        <w:tabs>
          <w:tab w:val="left" w:pos="456"/>
        </w:tabs>
        <w:rPr>
          <w:b/>
          <w:sz w:val="24"/>
        </w:rPr>
      </w:pPr>
      <w:bookmarkStart w:id="0" w:name="_GoBack"/>
      <w:bookmarkEnd w:id="0"/>
      <w:r w:rsidRPr="00190071">
        <w:rPr>
          <w:b/>
          <w:sz w:val="24"/>
        </w:rPr>
        <w:t xml:space="preserve">         </w:t>
      </w:r>
      <w:r>
        <w:rPr>
          <w:b/>
          <w:sz w:val="24"/>
        </w:rPr>
        <w:t xml:space="preserve">       </w:t>
      </w:r>
    </w:p>
    <w:p w:rsidR="00AA2DA2" w:rsidRPr="00B82DFF" w:rsidRDefault="00AA2DA2" w:rsidP="00AA2DA2">
      <w:pPr>
        <w:ind w:left="60"/>
        <w:rPr>
          <w:b/>
        </w:rPr>
      </w:pPr>
      <w:r>
        <w:rPr>
          <w:b/>
          <w:sz w:val="24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A2DA2" w:rsidRPr="00A8678D" w:rsidRDefault="00AA2DA2" w:rsidP="00AA2DA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</w:t>
      </w:r>
      <w:r w:rsidRPr="00B82DFF">
        <w:rPr>
          <w:b/>
        </w:rPr>
        <w:t>TỔ TRƯỞNG</w:t>
      </w:r>
    </w:p>
    <w:p w:rsidR="00AA2DA2" w:rsidRDefault="00AA2DA2" w:rsidP="00AA2DA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A2DA2" w:rsidRDefault="00AA2DA2" w:rsidP="00AA2DA2">
      <w:pPr>
        <w:rPr>
          <w:i/>
        </w:rPr>
      </w:pPr>
    </w:p>
    <w:p w:rsidR="00AA2DA2" w:rsidRDefault="00AA2DA2" w:rsidP="00AA2DA2">
      <w:pPr>
        <w:rPr>
          <w:i/>
        </w:rPr>
      </w:pPr>
    </w:p>
    <w:p w:rsidR="00AA2DA2" w:rsidRDefault="00AA2DA2" w:rsidP="00AA2DA2">
      <w:pPr>
        <w:rPr>
          <w:i/>
        </w:rPr>
      </w:pPr>
    </w:p>
    <w:p w:rsidR="00AA2DA2" w:rsidRPr="00394560" w:rsidRDefault="00AA2DA2" w:rsidP="00AA2DA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AA2DA2" w:rsidRDefault="00AA2DA2" w:rsidP="00AA2DA2">
      <w:pPr>
        <w:tabs>
          <w:tab w:val="left" w:pos="456"/>
        </w:tabs>
        <w:rPr>
          <w:b/>
          <w:szCs w:val="26"/>
        </w:rPr>
      </w:pPr>
    </w:p>
    <w:p w:rsidR="002358AA" w:rsidRDefault="002358AA"/>
    <w:sectPr w:rsidR="002358AA" w:rsidSect="00AA2DA2">
      <w:pgSz w:w="11907" w:h="16840" w:code="9"/>
      <w:pgMar w:top="680" w:right="680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A2"/>
    <w:rsid w:val="00092982"/>
    <w:rsid w:val="002358AA"/>
    <w:rsid w:val="009A0E51"/>
    <w:rsid w:val="00AA2DA2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A2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A2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2020-01-21T16:33:00Z</dcterms:created>
  <dcterms:modified xsi:type="dcterms:W3CDTF">2020-01-21T16:34:00Z</dcterms:modified>
</cp:coreProperties>
</file>